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2777" w:rsidRDefault="00B02777" w:rsidP="00B0277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Разработчик: </w:t>
      </w:r>
      <w:proofErr w:type="spellStart"/>
      <w:r>
        <w:rPr>
          <w:rFonts w:ascii="Times New Roman" w:hAnsi="Times New Roman" w:cs="Times New Roman"/>
          <w:sz w:val="28"/>
          <w:szCs w:val="28"/>
        </w:rPr>
        <w:t>Бегенова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Асель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Мамбеткалиевна</w:t>
      </w:r>
      <w:proofErr w:type="spellEnd"/>
    </w:p>
    <w:p w:rsidR="00B02777" w:rsidRDefault="00B02777" w:rsidP="00B0277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учитель французского языка КГУ гимназии № 15</w:t>
      </w:r>
    </w:p>
    <w:p w:rsidR="00B02777" w:rsidRDefault="00B02777" w:rsidP="00B0277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поддержке ГНМЦНТО</w:t>
      </w:r>
    </w:p>
    <w:p w:rsidR="00B02777" w:rsidRDefault="00B02777" w:rsidP="00B0277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Управлении образования г. Алматы</w:t>
      </w:r>
    </w:p>
    <w:p w:rsidR="00B02777" w:rsidRDefault="00B02777" w:rsidP="00B02777">
      <w:pPr>
        <w:rPr>
          <w:rFonts w:ascii="Times New Roman" w:hAnsi="Times New Roman" w:cs="Times New Roman"/>
          <w:sz w:val="28"/>
          <w:szCs w:val="28"/>
        </w:rPr>
      </w:pPr>
    </w:p>
    <w:p w:rsidR="00B02777" w:rsidRDefault="00B02777" w:rsidP="00B0277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План самостоятельной работы учащегося ___6___класса по 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французскому языку</w:t>
      </w:r>
    </w:p>
    <w:p w:rsidR="00B02777" w:rsidRDefault="00B02777" w:rsidP="00B02777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B02777" w:rsidRDefault="00B02777" w:rsidP="00B0277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b/>
          <w:sz w:val="28"/>
          <w:szCs w:val="28"/>
        </w:rPr>
        <w:t xml:space="preserve"> четверть.</w:t>
      </w:r>
      <w:proofErr w:type="gramEnd"/>
    </w:p>
    <w:p w:rsidR="00B02777" w:rsidRDefault="00B02777" w:rsidP="00B0277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Номер урока: </w:t>
      </w:r>
      <w:r>
        <w:rPr>
          <w:rFonts w:ascii="Times New Roman" w:hAnsi="Times New Roman" w:cs="Times New Roman"/>
          <w:sz w:val="28"/>
          <w:szCs w:val="28"/>
        </w:rPr>
        <w:t>__12__</w:t>
      </w:r>
    </w:p>
    <w:p w:rsidR="00B02777" w:rsidRDefault="00B02777" w:rsidP="00B02777">
      <w:pPr>
        <w:rPr>
          <w:rFonts w:ascii="Times New Roman" w:hAnsi="Times New Roman" w:cs="Times New Roman"/>
          <w:sz w:val="28"/>
          <w:szCs w:val="28"/>
          <w:lang w:val="fr-FR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Тема урока: </w:t>
      </w:r>
      <w:r>
        <w:rPr>
          <w:rFonts w:ascii="Times New Roman" w:hAnsi="Times New Roman" w:cs="Times New Roman"/>
          <w:b/>
          <w:sz w:val="28"/>
          <w:szCs w:val="28"/>
          <w:lang w:val="fr-FR"/>
        </w:rPr>
        <w:t>Unit</w:t>
      </w:r>
      <w:r>
        <w:rPr>
          <w:rFonts w:ascii="Times New Roman" w:hAnsi="Times New Roman" w:cs="Times New Roman"/>
          <w:b/>
          <w:sz w:val="28"/>
          <w:szCs w:val="28"/>
        </w:rPr>
        <w:t>é 6.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Comprendre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et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écrire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</w:p>
    <w:p w:rsidR="00B02777" w:rsidRDefault="00B02777" w:rsidP="00B0277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Цель:</w:t>
      </w:r>
      <w:r>
        <w:rPr>
          <w:rFonts w:ascii="Times New Roman" w:hAnsi="Times New Roman" w:cs="Times New Roman"/>
          <w:sz w:val="28"/>
          <w:szCs w:val="28"/>
        </w:rPr>
        <w:t xml:space="preserve"> на этом уроке ты повторишь и закрепишь лексику по теме, формируешь умения и навыки применения изученного лексического и грамматического материала на практике в виде письма. Попробуешь работать с различными источниками.</w:t>
      </w:r>
    </w:p>
    <w:p w:rsidR="00B02777" w:rsidRDefault="00B02777" w:rsidP="00B0277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Ind w:w="0" w:type="dxa"/>
        <w:tblLayout w:type="fixed"/>
        <w:tblLook w:val="04A0" w:firstRow="1" w:lastRow="0" w:firstColumn="1" w:lastColumn="0" w:noHBand="0" w:noVBand="1"/>
      </w:tblPr>
      <w:tblGrid>
        <w:gridCol w:w="484"/>
        <w:gridCol w:w="2346"/>
        <w:gridCol w:w="6515"/>
      </w:tblGrid>
      <w:tr w:rsidR="00B02777" w:rsidTr="00B02777"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777" w:rsidRDefault="00B02777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777" w:rsidRDefault="00B02777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Действия </w:t>
            </w:r>
          </w:p>
          <w:p w:rsidR="00B02777" w:rsidRDefault="00B02777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</w:p>
        </w:tc>
        <w:tc>
          <w:tcPr>
            <w:tcW w:w="6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777" w:rsidRDefault="00B02777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Задания и ресурсы </w:t>
            </w:r>
          </w:p>
        </w:tc>
      </w:tr>
      <w:tr w:rsidR="00B02777" w:rsidRPr="00B02777" w:rsidTr="00B02777"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777" w:rsidRDefault="00B02777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  <w:t>1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777" w:rsidRDefault="00B02777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Прочитай спортивную программу.</w:t>
            </w:r>
          </w:p>
          <w:p w:rsidR="00B02777" w:rsidRDefault="00B02777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777" w:rsidRDefault="00B027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</w:p>
          <w:p w:rsidR="00B02777" w:rsidRDefault="00B027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Bien joué. Méthode de français</w:t>
            </w:r>
          </w:p>
          <w:p w:rsidR="00B02777" w:rsidRDefault="00B027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 57</w:t>
            </w:r>
          </w:p>
          <w:p w:rsidR="00B02777" w:rsidRDefault="00B027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</w:p>
        </w:tc>
      </w:tr>
      <w:tr w:rsidR="00B02777" w:rsidTr="00B02777"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777" w:rsidRDefault="00B02777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  <w:t>2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777" w:rsidRDefault="00B02777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Напиши письмо другу.</w:t>
            </w:r>
          </w:p>
        </w:tc>
        <w:tc>
          <w:tcPr>
            <w:tcW w:w="6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777" w:rsidRDefault="00B02777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  <w:t>Bien joué. Méthode de français</w:t>
            </w:r>
          </w:p>
          <w:p w:rsidR="00B02777" w:rsidRDefault="00B027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  <w:t xml:space="preserve"> 57,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упр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  <w:t xml:space="preserve"> 1</w:t>
            </w:r>
            <w:r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 </w:t>
            </w:r>
          </w:p>
          <w:p w:rsidR="00B02777" w:rsidRDefault="00B027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Посмотри спортивную программу на эту неделю, выбери матч/чемпионат и пригласи друга/подругу пойти с тобой.</w:t>
            </w:r>
          </w:p>
          <w:p w:rsidR="00B02777" w:rsidRDefault="00B02777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Словарик </w:t>
            </w:r>
          </w:p>
          <w:p w:rsidR="00B02777" w:rsidRDefault="00B027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Ch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è</w:t>
            </w:r>
            <w:r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r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r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ch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è</w:t>
            </w:r>
            <w:r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re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– дорогой/дорогая</w:t>
            </w:r>
          </w:p>
          <w:p w:rsidR="00B02777" w:rsidRDefault="00B027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Inviter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– приглашать</w:t>
            </w:r>
          </w:p>
          <w:p w:rsidR="00B02777" w:rsidRDefault="00B027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Viens avec moi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пойдем</w:t>
            </w:r>
            <w:r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со</w:t>
            </w:r>
            <w:r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мной</w:t>
            </w:r>
            <w:r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 </w:t>
            </w:r>
          </w:p>
          <w:p w:rsidR="00B02777" w:rsidRDefault="00B027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J’attends ton réponse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жду</w:t>
            </w:r>
            <w:r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ответа</w:t>
            </w:r>
          </w:p>
          <w:p w:rsidR="00B02777" w:rsidRDefault="00B027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</w:p>
        </w:tc>
      </w:tr>
      <w:tr w:rsidR="00B02777" w:rsidTr="00B02777">
        <w:trPr>
          <w:trHeight w:val="516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777" w:rsidRDefault="00B02777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  <w:t>3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777" w:rsidRDefault="00B02777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Напиши письмо</w:t>
            </w:r>
          </w:p>
        </w:tc>
        <w:tc>
          <w:tcPr>
            <w:tcW w:w="6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777" w:rsidRDefault="00B02777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  <w:t>Bien joué. Méthode de français</w:t>
            </w:r>
          </w:p>
          <w:p w:rsidR="00B02777" w:rsidRDefault="00B027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  <w:t xml:space="preserve"> 57,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упр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 2</w:t>
            </w:r>
          </w:p>
          <w:p w:rsidR="00B02777" w:rsidRDefault="00B027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Это начало учебного года!</w:t>
            </w:r>
          </w:p>
          <w:p w:rsidR="00B02777" w:rsidRDefault="00B027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Отправь письмо/факс другу напиши свой распорядок дня как на примере.</w:t>
            </w:r>
          </w:p>
          <w:p w:rsidR="00B02777" w:rsidRDefault="00B027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02777" w:rsidTr="00B02777">
        <w:trPr>
          <w:trHeight w:val="234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777" w:rsidRDefault="00B02777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4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777" w:rsidRDefault="00B02777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Выполненное задание отправь по электронной почте или через мобильное приложение «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WhatsApp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». </w:t>
            </w:r>
          </w:p>
        </w:tc>
        <w:tc>
          <w:tcPr>
            <w:tcW w:w="6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777" w:rsidRDefault="00B027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e-mail: </w:t>
            </w:r>
          </w:p>
          <w:p w:rsidR="00B02777" w:rsidRDefault="00B027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WhatsApp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+7 </w:t>
            </w:r>
            <w:bookmarkStart w:id="0" w:name="_GoBack"/>
            <w:bookmarkEnd w:id="0"/>
          </w:p>
          <w:p w:rsidR="00B02777" w:rsidRDefault="00B027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F4601" w:rsidRDefault="00B02777"/>
    <w:sectPr w:rsidR="002F46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2777"/>
    <w:rsid w:val="00B02777"/>
    <w:rsid w:val="00C50791"/>
    <w:rsid w:val="00EE6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2777"/>
    <w:pPr>
      <w:spacing w:after="160"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027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semiHidden/>
    <w:unhideWhenUsed/>
    <w:rsid w:val="00B02777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2777"/>
    <w:pPr>
      <w:spacing w:after="160"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027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semiHidden/>
    <w:unhideWhenUsed/>
    <w:rsid w:val="00B0277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7360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203</Words>
  <Characters>1159</Characters>
  <Application>Microsoft Office Word</Application>
  <DocSecurity>0</DocSecurity>
  <Lines>9</Lines>
  <Paragraphs>2</Paragraphs>
  <ScaleCrop>false</ScaleCrop>
  <Company>SPecialiST RePack</Company>
  <LinksUpToDate>false</LinksUpToDate>
  <CharactersWithSpaces>1360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Баян</dc:creator>
  <cp:lastModifiedBy>Баян</cp:lastModifiedBy>
  <cp:revision>2</cp:revision>
  <dcterms:created xsi:type="dcterms:W3CDTF">2020-08-17T05:13:00Z</dcterms:created>
  <dcterms:modified xsi:type="dcterms:W3CDTF">2020-08-17T05:13:00Z</dcterms:modified>
</cp:coreProperties>
</file>